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8C" w:rsidRDefault="00DF3D8C" w:rsidP="00DF3D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3D8C" w:rsidRPr="00DF3D8C" w:rsidRDefault="00DF3D8C" w:rsidP="00DF3D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3D8C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 ПЧЕЛИНОВСКОГО СЕЛЬСКОГО  ПОСЕЛЕНИЯ</w:t>
      </w:r>
      <w:r w:rsidRPr="00DF3D8C">
        <w:rPr>
          <w:rFonts w:ascii="Times New Roman" w:hAnsi="Times New Roman" w:cs="Times New Roman"/>
          <w:sz w:val="24"/>
          <w:szCs w:val="24"/>
        </w:rPr>
        <w:t xml:space="preserve"> </w:t>
      </w:r>
      <w:r w:rsidRPr="00DF3D8C">
        <w:rPr>
          <w:rFonts w:ascii="Times New Roman" w:hAnsi="Times New Roman" w:cs="Times New Roman"/>
          <w:b/>
          <w:bCs/>
          <w:sz w:val="24"/>
          <w:szCs w:val="24"/>
        </w:rPr>
        <w:t xml:space="preserve">БОБРОВСКОГО 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F3D8C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DF3D8C" w:rsidRPr="00DF3D8C" w:rsidRDefault="00DF3D8C" w:rsidP="00DF3D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D8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bookmarkStart w:id="0" w:name="bookmark3"/>
      <w:r w:rsidRPr="00DF3D8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3D8C" w:rsidRPr="00DF3D8C" w:rsidRDefault="00DF3D8C" w:rsidP="00DF3D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D8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DF3D8C" w:rsidRPr="00DF3D8C" w:rsidRDefault="00DF3D8C" w:rsidP="00DF3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D8C">
        <w:rPr>
          <w:rFonts w:ascii="Times New Roman" w:hAnsi="Times New Roman" w:cs="Times New Roman"/>
          <w:sz w:val="24"/>
          <w:szCs w:val="24"/>
        </w:rPr>
        <w:t xml:space="preserve">От  </w:t>
      </w:r>
      <w:r w:rsidRPr="00DF3D8C">
        <w:rPr>
          <w:rFonts w:ascii="Times New Roman" w:hAnsi="Times New Roman" w:cs="Times New Roman"/>
          <w:sz w:val="24"/>
          <w:szCs w:val="24"/>
          <w:u w:val="single"/>
        </w:rPr>
        <w:t>26.12.2023</w:t>
      </w:r>
      <w:proofErr w:type="gramEnd"/>
      <w:r w:rsidRPr="00DF3D8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F3D8C">
        <w:rPr>
          <w:rFonts w:ascii="Times New Roman" w:hAnsi="Times New Roman" w:cs="Times New Roman"/>
          <w:sz w:val="24"/>
          <w:szCs w:val="24"/>
        </w:rPr>
        <w:t xml:space="preserve">  № 51</w:t>
      </w:r>
      <w:r w:rsidRPr="00DF3D8C">
        <w:rPr>
          <w:rFonts w:ascii="Times New Roman" w:hAnsi="Times New Roman" w:cs="Times New Roman"/>
          <w:sz w:val="24"/>
          <w:szCs w:val="24"/>
        </w:rPr>
        <w:br/>
        <w:t xml:space="preserve">         с.Пчелиновка</w:t>
      </w:r>
    </w:p>
    <w:p w:rsidR="00DF3D8C" w:rsidRPr="00DF3D8C" w:rsidRDefault="00DF3D8C" w:rsidP="00DF3D8C">
      <w:pPr>
        <w:spacing w:line="240" w:lineRule="auto"/>
        <w:ind w:right="2835"/>
        <w:rPr>
          <w:rFonts w:ascii="Times New Roman" w:hAnsi="Times New Roman" w:cs="Times New Roman"/>
          <w:b/>
          <w:sz w:val="24"/>
          <w:szCs w:val="24"/>
        </w:rPr>
      </w:pPr>
      <w:r w:rsidRPr="00DF3D8C">
        <w:rPr>
          <w:rFonts w:ascii="Times New Roman" w:hAnsi="Times New Roman" w:cs="Times New Roman"/>
          <w:b/>
          <w:sz w:val="24"/>
          <w:szCs w:val="24"/>
        </w:rPr>
        <w:t xml:space="preserve">О работах по ремонту автомобильных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F3D8C">
        <w:rPr>
          <w:rFonts w:ascii="Times New Roman" w:hAnsi="Times New Roman" w:cs="Times New Roman"/>
          <w:b/>
          <w:sz w:val="24"/>
          <w:szCs w:val="24"/>
        </w:rPr>
        <w:t xml:space="preserve">дорог в </w:t>
      </w:r>
      <w:proofErr w:type="spellStart"/>
      <w:r w:rsidRPr="00DF3D8C">
        <w:rPr>
          <w:rFonts w:ascii="Times New Roman" w:hAnsi="Times New Roman" w:cs="Times New Roman"/>
          <w:b/>
          <w:sz w:val="24"/>
          <w:szCs w:val="24"/>
        </w:rPr>
        <w:t>Пчелиновском</w:t>
      </w:r>
      <w:proofErr w:type="spellEnd"/>
      <w:r w:rsidRPr="00DF3D8C">
        <w:rPr>
          <w:rFonts w:ascii="Times New Roman" w:hAnsi="Times New Roman" w:cs="Times New Roman"/>
          <w:b/>
          <w:sz w:val="24"/>
          <w:szCs w:val="24"/>
        </w:rPr>
        <w:t xml:space="preserve"> сельском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F3D8C">
        <w:rPr>
          <w:rFonts w:ascii="Times New Roman" w:hAnsi="Times New Roman" w:cs="Times New Roman"/>
          <w:b/>
          <w:sz w:val="24"/>
          <w:szCs w:val="24"/>
        </w:rPr>
        <w:t>поселении на 2024-20</w:t>
      </w:r>
      <w:r w:rsidR="008E6E75">
        <w:rPr>
          <w:rFonts w:ascii="Times New Roman" w:hAnsi="Times New Roman" w:cs="Times New Roman"/>
          <w:b/>
          <w:sz w:val="24"/>
          <w:szCs w:val="24"/>
        </w:rPr>
        <w:t>30</w:t>
      </w:r>
      <w:r w:rsidRPr="00DF3D8C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F3D8C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Pr="00DF3D8C">
        <w:rPr>
          <w:rFonts w:ascii="Times New Roman" w:hAnsi="Times New Roman" w:cs="Times New Roman"/>
          <w:b/>
          <w:sz w:val="24"/>
          <w:szCs w:val="24"/>
        </w:rPr>
        <w:t>.</w:t>
      </w:r>
    </w:p>
    <w:p w:rsidR="00DF3D8C" w:rsidRPr="00DF3D8C" w:rsidRDefault="00DF3D8C" w:rsidP="00DF3D8C">
      <w:pPr>
        <w:spacing w:line="240" w:lineRule="auto"/>
        <w:ind w:right="2835"/>
        <w:rPr>
          <w:rFonts w:ascii="Times New Roman" w:hAnsi="Times New Roman" w:cs="Times New Roman"/>
          <w:b/>
          <w:sz w:val="24"/>
          <w:szCs w:val="24"/>
        </w:rPr>
      </w:pPr>
    </w:p>
    <w:p w:rsidR="00DF3D8C" w:rsidRDefault="00DF3D8C" w:rsidP="008E6E75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3D8C">
        <w:rPr>
          <w:rFonts w:ascii="Times New Roman" w:hAnsi="Times New Roman"/>
          <w:sz w:val="24"/>
          <w:szCs w:val="24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Законом Воронежской области от 10.11.2014 № 148-Ф3 «О закреплении отдельных вопросов местного значения за сельскими поселениями Воронежской области», Уставом Пчелиновского сельского поселения, Совет народных депутатов Пчелиновского </w:t>
      </w:r>
      <w:proofErr w:type="gramStart"/>
      <w:r w:rsidRPr="00DF3D8C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 w:rsidRPr="00DF3D8C">
        <w:rPr>
          <w:rFonts w:ascii="Times New Roman" w:hAnsi="Times New Roman"/>
          <w:sz w:val="24"/>
          <w:szCs w:val="24"/>
        </w:rPr>
        <w:t xml:space="preserve"> Бобровского муниципального района Воронежской области </w:t>
      </w:r>
      <w:r w:rsidRPr="00DF3D8C">
        <w:rPr>
          <w:rFonts w:ascii="Times New Roman" w:hAnsi="Times New Roman"/>
          <w:b/>
          <w:sz w:val="24"/>
          <w:szCs w:val="24"/>
        </w:rPr>
        <w:t>р е ш и л:</w:t>
      </w:r>
    </w:p>
    <w:p w:rsidR="00DF3D8C" w:rsidRPr="00DF3D8C" w:rsidRDefault="00DF3D8C" w:rsidP="008E6E75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3D8C" w:rsidRDefault="00DF3D8C" w:rsidP="008E6E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D8C">
        <w:rPr>
          <w:rFonts w:ascii="Times New Roman" w:hAnsi="Times New Roman" w:cs="Times New Roman"/>
          <w:sz w:val="24"/>
          <w:szCs w:val="24"/>
        </w:rPr>
        <w:t xml:space="preserve">1. Утвердить План по ремонту автомобильных дорог в </w:t>
      </w:r>
      <w:proofErr w:type="spellStart"/>
      <w:r w:rsidRPr="00DF3D8C">
        <w:rPr>
          <w:rFonts w:ascii="Times New Roman" w:hAnsi="Times New Roman" w:cs="Times New Roman"/>
          <w:sz w:val="24"/>
          <w:szCs w:val="24"/>
        </w:rPr>
        <w:t>Пчелиновском</w:t>
      </w:r>
      <w:proofErr w:type="spellEnd"/>
      <w:r w:rsidRPr="00DF3D8C">
        <w:rPr>
          <w:rFonts w:ascii="Times New Roman" w:hAnsi="Times New Roman" w:cs="Times New Roman"/>
          <w:sz w:val="24"/>
          <w:szCs w:val="24"/>
        </w:rPr>
        <w:t xml:space="preserve"> сельском поселении на 2024-20</w:t>
      </w:r>
      <w:r w:rsidR="008E6E75">
        <w:rPr>
          <w:rFonts w:ascii="Times New Roman" w:hAnsi="Times New Roman" w:cs="Times New Roman"/>
          <w:sz w:val="24"/>
          <w:szCs w:val="24"/>
        </w:rPr>
        <w:t>30</w:t>
      </w:r>
      <w:r w:rsidRPr="00DF3D8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F3D8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DF3D8C">
        <w:rPr>
          <w:rFonts w:ascii="Times New Roman" w:hAnsi="Times New Roman" w:cs="Times New Roman"/>
          <w:sz w:val="24"/>
          <w:szCs w:val="24"/>
        </w:rPr>
        <w:t xml:space="preserve">., согласно Приложению. </w:t>
      </w:r>
    </w:p>
    <w:p w:rsidR="00DF3D8C" w:rsidRPr="00DF3D8C" w:rsidRDefault="00DF3D8C" w:rsidP="008E6E75">
      <w:pPr>
        <w:spacing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 Решение Совета народных депутатов Пчелиновского сельского поселения от 16.04.2021 № 16 «</w:t>
      </w:r>
      <w:r w:rsidRPr="00DF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работах по ремонту автомобильных дорог в </w:t>
      </w:r>
      <w:proofErr w:type="spellStart"/>
      <w:r w:rsidRPr="00DF3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Пчелиновском</w:t>
      </w:r>
      <w:proofErr w:type="spellEnd"/>
      <w:r w:rsidRPr="00DF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2021-2025 </w:t>
      </w:r>
      <w:proofErr w:type="spellStart"/>
      <w:r w:rsidRPr="00DF3D8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DF3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признать утратившим силу.</w:t>
      </w:r>
    </w:p>
    <w:p w:rsidR="00DF3D8C" w:rsidRPr="00DF3D8C" w:rsidRDefault="00DF3D8C" w:rsidP="008E6E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3D8C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подписания.</w:t>
      </w:r>
    </w:p>
    <w:p w:rsidR="00DF3D8C" w:rsidRPr="00DF3D8C" w:rsidRDefault="00DF3D8C" w:rsidP="008E6E7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F3D8C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</w:p>
    <w:p w:rsidR="00DF3D8C" w:rsidRPr="00DF3D8C" w:rsidRDefault="00DF3D8C" w:rsidP="008E6E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D8C" w:rsidRPr="00DF3D8C" w:rsidRDefault="00DF3D8C" w:rsidP="00DF3D8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D8C" w:rsidRPr="00DF3D8C" w:rsidRDefault="00DF3D8C" w:rsidP="00DF3D8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D8C" w:rsidRPr="00DF3D8C" w:rsidRDefault="00DF3D8C" w:rsidP="00DF3D8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D8C">
        <w:rPr>
          <w:rFonts w:ascii="Times New Roman" w:hAnsi="Times New Roman"/>
          <w:sz w:val="24"/>
          <w:szCs w:val="24"/>
          <w:lang w:eastAsia="ru-RU"/>
        </w:rPr>
        <w:t xml:space="preserve">Глава Пчелиновского сельского </w:t>
      </w:r>
    </w:p>
    <w:p w:rsidR="00DF3D8C" w:rsidRPr="00DF3D8C" w:rsidRDefault="00DF3D8C" w:rsidP="00DF3D8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D8C">
        <w:rPr>
          <w:rFonts w:ascii="Times New Roman" w:hAnsi="Times New Roman"/>
          <w:sz w:val="24"/>
          <w:szCs w:val="24"/>
          <w:lang w:eastAsia="ru-RU"/>
        </w:rPr>
        <w:t>поселения Бобровского</w:t>
      </w:r>
    </w:p>
    <w:p w:rsidR="00DF3D8C" w:rsidRPr="00DF3D8C" w:rsidRDefault="00DF3D8C" w:rsidP="00DF3D8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3D8C">
        <w:rPr>
          <w:rFonts w:ascii="Times New Roman" w:hAnsi="Times New Roman"/>
          <w:sz w:val="24"/>
          <w:szCs w:val="24"/>
          <w:lang w:eastAsia="ru-RU"/>
        </w:rPr>
        <w:t>муниципального района                                     С.В.Молдавская</w:t>
      </w:r>
    </w:p>
    <w:p w:rsidR="00DF3D8C" w:rsidRPr="00DF3D8C" w:rsidRDefault="00DF3D8C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8C" w:rsidRPr="00DF3D8C" w:rsidRDefault="00DF3D8C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8C" w:rsidRPr="00DF3D8C" w:rsidRDefault="00DF3D8C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8C" w:rsidRPr="00DF3D8C" w:rsidRDefault="00DF3D8C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8C" w:rsidRPr="00DF3D8C" w:rsidRDefault="00DF3D8C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8C" w:rsidRDefault="00DF3D8C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8C" w:rsidRDefault="00DF3D8C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8C" w:rsidRDefault="00DF3D8C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8C" w:rsidRPr="00DF3D8C" w:rsidRDefault="00DF3D8C" w:rsidP="00CF22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3D8C" w:rsidRDefault="00DE403D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D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3D8C">
        <w:rPr>
          <w:rFonts w:ascii="Times New Roman" w:hAnsi="Times New Roman" w:cs="Times New Roman"/>
          <w:sz w:val="24"/>
          <w:szCs w:val="24"/>
        </w:rPr>
        <w:br/>
        <w:t>к</w:t>
      </w:r>
      <w:r w:rsidRPr="00DF3D8C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DF3D8C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  <w:r w:rsidR="00DF3D8C">
        <w:rPr>
          <w:rFonts w:ascii="Times New Roman" w:hAnsi="Times New Roman" w:cs="Times New Roman"/>
          <w:sz w:val="24"/>
          <w:szCs w:val="24"/>
        </w:rPr>
        <w:br/>
        <w:t>Пчелиновского сельского поселения</w:t>
      </w:r>
      <w:r w:rsidR="00DF3D8C">
        <w:rPr>
          <w:rFonts w:ascii="Times New Roman" w:hAnsi="Times New Roman" w:cs="Times New Roman"/>
          <w:sz w:val="24"/>
          <w:szCs w:val="24"/>
        </w:rPr>
        <w:br/>
        <w:t>от 26.12.2023 г. № 51</w:t>
      </w:r>
    </w:p>
    <w:p w:rsidR="00DF3D8C" w:rsidRPr="00DF3D8C" w:rsidRDefault="00DF3D8C" w:rsidP="00DF3D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89"/>
        <w:gridCol w:w="3705"/>
        <w:gridCol w:w="1113"/>
        <w:gridCol w:w="1864"/>
        <w:gridCol w:w="1701"/>
      </w:tblGrid>
      <w:tr w:rsidR="005967A5" w:rsidRPr="00DF3D8C" w:rsidTr="00554C28">
        <w:tc>
          <w:tcPr>
            <w:tcW w:w="689" w:type="dxa"/>
            <w:vMerge w:val="restart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5" w:type="dxa"/>
            <w:vMerge w:val="restart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Наименование улиц и дорог</w:t>
            </w:r>
          </w:p>
        </w:tc>
        <w:tc>
          <w:tcPr>
            <w:tcW w:w="1113" w:type="dxa"/>
            <w:vMerge w:val="restart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64" w:type="dxa"/>
            <w:vMerge w:val="restart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Протяженность дорог, км , ширина дороги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Требуемый материал покрытия</w:t>
            </w:r>
          </w:p>
        </w:tc>
      </w:tr>
      <w:tr w:rsidR="005967A5" w:rsidRPr="00DF3D8C" w:rsidTr="00554C28">
        <w:tc>
          <w:tcPr>
            <w:tcW w:w="689" w:type="dxa"/>
            <w:vMerge/>
          </w:tcPr>
          <w:p w:rsidR="005967A5" w:rsidRPr="00DF3D8C" w:rsidRDefault="005967A5" w:rsidP="00DF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vMerge/>
          </w:tcPr>
          <w:p w:rsidR="005967A5" w:rsidRPr="00DF3D8C" w:rsidRDefault="005967A5" w:rsidP="00DF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5967A5" w:rsidRPr="00DF3D8C" w:rsidRDefault="005967A5" w:rsidP="00DF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967A5" w:rsidRPr="00DF3D8C" w:rsidRDefault="005967A5" w:rsidP="00DF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A5" w:rsidRPr="00554C28" w:rsidRDefault="005967A5" w:rsidP="00DF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8">
              <w:rPr>
                <w:rFonts w:ascii="Times New Roman" w:hAnsi="Times New Roman" w:cs="Times New Roman"/>
                <w:b/>
                <w:sz w:val="24"/>
                <w:szCs w:val="24"/>
              </w:rPr>
              <w:t>Щебень</w:t>
            </w:r>
          </w:p>
        </w:tc>
      </w:tr>
      <w:tr w:rsidR="005967A5" w:rsidRPr="00DF3D8C" w:rsidTr="00554C28">
        <w:tc>
          <w:tcPr>
            <w:tcW w:w="689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С.Пчелиновка,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</w:p>
        </w:tc>
        <w:tc>
          <w:tcPr>
            <w:tcW w:w="1113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</w:tr>
      <w:tr w:rsidR="005967A5" w:rsidRPr="00DF3D8C" w:rsidTr="00554C28">
        <w:tc>
          <w:tcPr>
            <w:tcW w:w="689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С.Пчелиновка,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113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5967A5" w:rsidRPr="00DF3D8C" w:rsidTr="00554C28">
        <w:tc>
          <w:tcPr>
            <w:tcW w:w="689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С.Пчелиновка,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1113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5967A5" w:rsidRPr="00DF3D8C" w:rsidTr="00554C28">
        <w:tc>
          <w:tcPr>
            <w:tcW w:w="689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С.Пчелиновка</w:t>
            </w:r>
            <w:r w:rsidR="00A56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60E">
              <w:rPr>
                <w:rFonts w:ascii="Times New Roman" w:hAnsi="Times New Roman" w:cs="Times New Roman"/>
                <w:sz w:val="24"/>
                <w:szCs w:val="24"/>
              </w:rPr>
              <w:t>ул.Сальцева</w:t>
            </w:r>
            <w:proofErr w:type="spellEnd"/>
          </w:p>
        </w:tc>
        <w:tc>
          <w:tcPr>
            <w:tcW w:w="1113" w:type="dxa"/>
          </w:tcPr>
          <w:p w:rsidR="005967A5" w:rsidRPr="00DF3D8C" w:rsidRDefault="008E6E75" w:rsidP="008E6E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5967A5" w:rsidRPr="00DF3D8C" w:rsidTr="00554C28">
        <w:tc>
          <w:tcPr>
            <w:tcW w:w="689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С.Николо-Варваринка,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</w:p>
        </w:tc>
        <w:tc>
          <w:tcPr>
            <w:tcW w:w="1113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67A5" w:rsidRPr="00DF3D8C" w:rsidTr="00554C28">
        <w:tc>
          <w:tcPr>
            <w:tcW w:w="689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С.Николо-Варваринка,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1113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86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67A5" w:rsidRPr="00DF3D8C" w:rsidTr="00554C28">
        <w:tc>
          <w:tcPr>
            <w:tcW w:w="689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С.Николо-Варваринка, ул.Советская</w:t>
            </w:r>
          </w:p>
        </w:tc>
        <w:tc>
          <w:tcPr>
            <w:tcW w:w="1113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86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967A5" w:rsidRPr="00DF3D8C" w:rsidTr="00554C28">
        <w:tc>
          <w:tcPr>
            <w:tcW w:w="689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С.Николо-Варваринка, подъезд к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1113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967A5" w:rsidRPr="00DF3D8C" w:rsidTr="00554C28">
        <w:tc>
          <w:tcPr>
            <w:tcW w:w="689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П.Лугань</w:t>
            </w:r>
            <w:proofErr w:type="spellEnd"/>
            <w:r w:rsidR="00A56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60E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113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6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554C28" w:rsidRDefault="00554C28" w:rsidP="00DF3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BAE" w:rsidRPr="00DF3D8C" w:rsidRDefault="00A74BAE" w:rsidP="00DF3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68" w:type="dxa"/>
        <w:tblInd w:w="421" w:type="dxa"/>
        <w:tblLook w:val="04A0" w:firstRow="1" w:lastRow="0" w:firstColumn="1" w:lastColumn="0" w:noHBand="0" w:noVBand="1"/>
      </w:tblPr>
      <w:tblGrid>
        <w:gridCol w:w="690"/>
        <w:gridCol w:w="3704"/>
        <w:gridCol w:w="1114"/>
        <w:gridCol w:w="1815"/>
        <w:gridCol w:w="1945"/>
      </w:tblGrid>
      <w:tr w:rsidR="005967A5" w:rsidRPr="00DF3D8C" w:rsidTr="00554C28">
        <w:tc>
          <w:tcPr>
            <w:tcW w:w="690" w:type="dxa"/>
            <w:vMerge w:val="restart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04" w:type="dxa"/>
            <w:vMerge w:val="restart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Наименование улиц и дорог</w:t>
            </w:r>
          </w:p>
        </w:tc>
        <w:tc>
          <w:tcPr>
            <w:tcW w:w="1114" w:type="dxa"/>
            <w:vMerge w:val="restart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15" w:type="dxa"/>
            <w:vMerge w:val="restart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Протяженность дорог, км , ширина дороги</w:t>
            </w:r>
          </w:p>
        </w:tc>
        <w:tc>
          <w:tcPr>
            <w:tcW w:w="1945" w:type="dxa"/>
          </w:tcPr>
          <w:p w:rsidR="005967A5" w:rsidRPr="00DF3D8C" w:rsidRDefault="005967A5" w:rsidP="00DF3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Требуемый материал покрытия</w:t>
            </w:r>
          </w:p>
        </w:tc>
      </w:tr>
      <w:tr w:rsidR="005967A5" w:rsidRPr="00DF3D8C" w:rsidTr="00554C28">
        <w:tc>
          <w:tcPr>
            <w:tcW w:w="690" w:type="dxa"/>
            <w:vMerge/>
          </w:tcPr>
          <w:p w:rsidR="005967A5" w:rsidRPr="00DF3D8C" w:rsidRDefault="005967A5" w:rsidP="00DF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</w:tcPr>
          <w:p w:rsidR="005967A5" w:rsidRPr="00DF3D8C" w:rsidRDefault="005967A5" w:rsidP="00DF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5967A5" w:rsidRPr="00DF3D8C" w:rsidRDefault="005967A5" w:rsidP="00DF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5967A5" w:rsidRPr="00DF3D8C" w:rsidRDefault="005967A5" w:rsidP="00DF3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5967A5" w:rsidRPr="00554C28" w:rsidRDefault="005967A5" w:rsidP="00DF3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8">
              <w:rPr>
                <w:rFonts w:ascii="Times New Roman" w:hAnsi="Times New Roman" w:cs="Times New Roman"/>
                <w:b/>
                <w:sz w:val="24"/>
                <w:szCs w:val="24"/>
              </w:rPr>
              <w:t>Асфальт</w:t>
            </w:r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С.Пчелиновка,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945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  <w:bookmarkStart w:id="1" w:name="_GoBack"/>
            <w:bookmarkEnd w:id="1"/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С.Пчелиновка,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94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E6E75" w:rsidRPr="00DF3D8C" w:rsidTr="00554C28">
        <w:tc>
          <w:tcPr>
            <w:tcW w:w="690" w:type="dxa"/>
          </w:tcPr>
          <w:p w:rsidR="008E6E7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4" w:type="dxa"/>
          </w:tcPr>
          <w:p w:rsidR="008E6E7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С.Пчелиновка,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1114" w:type="dxa"/>
          </w:tcPr>
          <w:p w:rsidR="008E6E7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15" w:type="dxa"/>
          </w:tcPr>
          <w:p w:rsidR="008E6E7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945" w:type="dxa"/>
          </w:tcPr>
          <w:p w:rsidR="008E6E75" w:rsidRPr="008E6E75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С.Пчелиновка,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945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С.Пчелиновка,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94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С.Пчелиновка</w:t>
            </w:r>
            <w:r w:rsidR="00A56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60E">
              <w:rPr>
                <w:rFonts w:ascii="Times New Roman" w:hAnsi="Times New Roman" w:cs="Times New Roman"/>
                <w:sz w:val="24"/>
                <w:szCs w:val="24"/>
              </w:rPr>
              <w:t>ул.Сальцева</w:t>
            </w:r>
            <w:proofErr w:type="spellEnd"/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94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С.Николо-Варваринка,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ул.Нагорная</w:t>
            </w:r>
            <w:proofErr w:type="spellEnd"/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45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С.Николо-Варваринка,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45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С.Николо-Варваринка, ул.Советская</w:t>
            </w:r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45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 xml:space="preserve">С.Николо-Варваринка, подъезд к </w:t>
            </w: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ул.Речная</w:t>
            </w:r>
            <w:proofErr w:type="spellEnd"/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45" w:type="dxa"/>
          </w:tcPr>
          <w:p w:rsidR="005967A5" w:rsidRPr="00DF3D8C" w:rsidRDefault="005967A5" w:rsidP="008E6E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6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67A5" w:rsidRPr="00DF3D8C" w:rsidTr="00554C28">
        <w:tc>
          <w:tcPr>
            <w:tcW w:w="690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4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П.Лугань</w:t>
            </w:r>
            <w:proofErr w:type="spellEnd"/>
            <w:r w:rsidR="00A56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60E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1114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815" w:type="dxa"/>
          </w:tcPr>
          <w:p w:rsidR="005967A5" w:rsidRPr="00DF3D8C" w:rsidRDefault="005967A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D8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45" w:type="dxa"/>
          </w:tcPr>
          <w:p w:rsidR="005967A5" w:rsidRPr="00DF3D8C" w:rsidRDefault="008E6E75" w:rsidP="00DF3D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5967A5" w:rsidRPr="00DF3D8C" w:rsidRDefault="005967A5" w:rsidP="00DF3D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67A5" w:rsidRPr="00DF3D8C" w:rsidSect="00A74BA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3D"/>
    <w:rsid w:val="00554C28"/>
    <w:rsid w:val="005967A5"/>
    <w:rsid w:val="00666456"/>
    <w:rsid w:val="008E6E75"/>
    <w:rsid w:val="00A5660E"/>
    <w:rsid w:val="00A74BAE"/>
    <w:rsid w:val="00CF22D1"/>
    <w:rsid w:val="00DE403D"/>
    <w:rsid w:val="00D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B349"/>
  <w15:chartTrackingRefBased/>
  <w15:docId w15:val="{0B91C85E-199D-4361-9BBC-A7301442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3D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Обычный.Название подразделения"/>
    <w:rsid w:val="00DF3D8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14</cp:revision>
  <dcterms:created xsi:type="dcterms:W3CDTF">2023-12-28T06:10:00Z</dcterms:created>
  <dcterms:modified xsi:type="dcterms:W3CDTF">2023-12-29T06:34:00Z</dcterms:modified>
</cp:coreProperties>
</file>