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F7" w:rsidRDefault="00AF12F7" w:rsidP="00AF12F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A124F6" w:rsidRDefault="00AF12F7" w:rsidP="00A124F6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  выборных и муниципальных служащих</w:t>
      </w:r>
      <w:r w:rsidR="00A124F6" w:rsidRPr="00A124F6">
        <w:rPr>
          <w:sz w:val="28"/>
          <w:szCs w:val="28"/>
        </w:rPr>
        <w:t xml:space="preserve"> </w:t>
      </w:r>
      <w:r w:rsidR="00A124F6">
        <w:rPr>
          <w:sz w:val="28"/>
          <w:szCs w:val="28"/>
        </w:rPr>
        <w:t xml:space="preserve">Пчелиновского сельского поселения Бобровского муниципального района </w:t>
      </w:r>
      <w:r>
        <w:rPr>
          <w:sz w:val="28"/>
          <w:szCs w:val="28"/>
        </w:rPr>
        <w:t xml:space="preserve"> и членов их семей </w:t>
      </w:r>
    </w:p>
    <w:p w:rsidR="00AF12F7" w:rsidRDefault="00AF12F7" w:rsidP="00A124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с 1 января </w:t>
      </w:r>
      <w:r w:rsidR="00A124F6">
        <w:rPr>
          <w:sz w:val="28"/>
          <w:szCs w:val="28"/>
        </w:rPr>
        <w:t xml:space="preserve">2016 года </w:t>
      </w:r>
      <w:r>
        <w:rPr>
          <w:sz w:val="28"/>
          <w:szCs w:val="28"/>
        </w:rPr>
        <w:t>по 31 декабря 201</w:t>
      </w:r>
      <w:r w:rsidR="00BB5582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A124F6">
        <w:rPr>
          <w:sz w:val="28"/>
          <w:szCs w:val="28"/>
        </w:rPr>
        <w:t xml:space="preserve"> </w:t>
      </w:r>
    </w:p>
    <w:p w:rsidR="008F573E" w:rsidRDefault="008F573E" w:rsidP="008F57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004"/>
        <w:gridCol w:w="1380"/>
        <w:gridCol w:w="1454"/>
        <w:gridCol w:w="1182"/>
        <w:gridCol w:w="1370"/>
        <w:gridCol w:w="1433"/>
        <w:gridCol w:w="1544"/>
        <w:gridCol w:w="1275"/>
        <w:gridCol w:w="1353"/>
      </w:tblGrid>
      <w:tr w:rsidR="008F573E" w:rsidRPr="007A690A" w:rsidTr="000A580F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Pr="007A690A" w:rsidRDefault="008F573E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Pr="007A690A" w:rsidRDefault="008F573E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Pr="007A690A" w:rsidRDefault="008F573E" w:rsidP="000A580F">
            <w:pPr>
              <w:jc w:val="center"/>
              <w:rPr>
                <w:sz w:val="24"/>
                <w:szCs w:val="24"/>
              </w:rPr>
            </w:pPr>
            <w:proofErr w:type="gramStart"/>
            <w:r w:rsidRPr="007A690A">
              <w:rPr>
                <w:sz w:val="24"/>
                <w:szCs w:val="24"/>
              </w:rPr>
              <w:t>Деклариро-ванный</w:t>
            </w:r>
            <w:proofErr w:type="gramEnd"/>
            <w:r w:rsidRPr="007A690A"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Pr="007A690A" w:rsidRDefault="008F573E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Pr="007A690A" w:rsidRDefault="008F573E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F573E" w:rsidRPr="007A690A" w:rsidTr="00290E80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Pr="007A690A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Pr="007A690A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Pr="007A690A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Pr="007A690A" w:rsidRDefault="008F573E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Pr="007A690A" w:rsidRDefault="008F573E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Площадь (кв</w:t>
            </w:r>
            <w:proofErr w:type="gramStart"/>
            <w:r w:rsidRPr="007A690A">
              <w:rPr>
                <w:sz w:val="24"/>
                <w:szCs w:val="24"/>
              </w:rPr>
              <w:t>.м</w:t>
            </w:r>
            <w:proofErr w:type="gramEnd"/>
            <w:r w:rsidRPr="007A690A">
              <w:rPr>
                <w:sz w:val="24"/>
                <w:szCs w:val="24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Pr="007A690A" w:rsidRDefault="008F573E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Pr="007A690A" w:rsidRDefault="008F573E" w:rsidP="000A580F">
            <w:pPr>
              <w:jc w:val="center"/>
              <w:rPr>
                <w:sz w:val="24"/>
                <w:szCs w:val="24"/>
              </w:rPr>
            </w:pPr>
            <w:proofErr w:type="gramStart"/>
            <w:r w:rsidRPr="007A690A">
              <w:rPr>
                <w:sz w:val="24"/>
                <w:szCs w:val="24"/>
              </w:rPr>
              <w:t>Транс-портные</w:t>
            </w:r>
            <w:proofErr w:type="gramEnd"/>
            <w:r w:rsidRPr="007A690A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Pr="007A690A" w:rsidRDefault="008F573E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Pr="007A690A" w:rsidRDefault="008F573E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Площадь (кв</w:t>
            </w:r>
            <w:proofErr w:type="gramStart"/>
            <w:r w:rsidRPr="007A690A">
              <w:rPr>
                <w:sz w:val="24"/>
                <w:szCs w:val="24"/>
              </w:rPr>
              <w:t>.м</w:t>
            </w:r>
            <w:proofErr w:type="gramEnd"/>
            <w:r w:rsidRPr="007A690A">
              <w:rPr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Pr="007A690A" w:rsidRDefault="008F573E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Страна расположения</w:t>
            </w:r>
          </w:p>
        </w:tc>
      </w:tr>
      <w:tr w:rsidR="008F573E" w:rsidRPr="007A690A" w:rsidTr="00290E8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A690A" w:rsidRDefault="00560630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Молдавская Светлана Васильевна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A690A" w:rsidRDefault="00560630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Глава Пчелиновского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A690A" w:rsidRDefault="00BB558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501027,32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D" w:rsidRPr="007A690A" w:rsidRDefault="00E77C0D" w:rsidP="00E77C0D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Земельный участок</w:t>
            </w:r>
          </w:p>
          <w:p w:rsidR="00C73CF9" w:rsidRPr="007A690A" w:rsidRDefault="00C73CF9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Земельный пай</w:t>
            </w:r>
          </w:p>
          <w:p w:rsidR="00C73CF9" w:rsidRPr="007A690A" w:rsidRDefault="00C73CF9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A690A" w:rsidRDefault="00C73CF9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1900</w:t>
            </w:r>
          </w:p>
          <w:p w:rsidR="00E77C0D" w:rsidRPr="007A690A" w:rsidRDefault="00E77C0D" w:rsidP="000A580F">
            <w:pPr>
              <w:jc w:val="center"/>
              <w:rPr>
                <w:sz w:val="24"/>
                <w:szCs w:val="24"/>
              </w:rPr>
            </w:pPr>
          </w:p>
          <w:p w:rsidR="00C73CF9" w:rsidRPr="007A690A" w:rsidRDefault="00C73CF9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54100</w:t>
            </w:r>
          </w:p>
          <w:p w:rsidR="00C73CF9" w:rsidRPr="007A690A" w:rsidRDefault="00C73CF9" w:rsidP="000A580F">
            <w:pPr>
              <w:jc w:val="center"/>
              <w:rPr>
                <w:sz w:val="24"/>
                <w:szCs w:val="24"/>
              </w:rPr>
            </w:pPr>
          </w:p>
          <w:p w:rsidR="00C73CF9" w:rsidRPr="007A690A" w:rsidRDefault="00C73CF9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52,8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A690A" w:rsidRDefault="00C73CF9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Россия</w:t>
            </w:r>
          </w:p>
          <w:p w:rsidR="00E77C0D" w:rsidRPr="007A690A" w:rsidRDefault="00E77C0D" w:rsidP="000A580F">
            <w:pPr>
              <w:jc w:val="center"/>
              <w:rPr>
                <w:sz w:val="24"/>
                <w:szCs w:val="24"/>
              </w:rPr>
            </w:pPr>
          </w:p>
          <w:p w:rsidR="00C73CF9" w:rsidRPr="007A690A" w:rsidRDefault="00C73CF9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Россия</w:t>
            </w:r>
          </w:p>
          <w:p w:rsidR="00C73CF9" w:rsidRPr="007A690A" w:rsidRDefault="00C73CF9" w:rsidP="00C73CF9">
            <w:pPr>
              <w:jc w:val="center"/>
              <w:rPr>
                <w:sz w:val="24"/>
                <w:szCs w:val="24"/>
              </w:rPr>
            </w:pPr>
          </w:p>
          <w:p w:rsidR="00C73CF9" w:rsidRPr="007A690A" w:rsidRDefault="00C73CF9" w:rsidP="00C73CF9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A690A" w:rsidRDefault="00290E8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290E80" w:rsidRDefault="00290E80" w:rsidP="000A580F">
            <w:pPr>
              <w:jc w:val="center"/>
              <w:rPr>
                <w:sz w:val="24"/>
                <w:szCs w:val="24"/>
              </w:rPr>
            </w:pPr>
            <w:r w:rsidRPr="00290E8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290E80" w:rsidRDefault="00290E80" w:rsidP="000A580F">
            <w:pPr>
              <w:jc w:val="center"/>
              <w:rPr>
                <w:sz w:val="24"/>
                <w:szCs w:val="24"/>
              </w:rPr>
            </w:pPr>
            <w:r w:rsidRPr="00290E80">
              <w:rPr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290E80" w:rsidRDefault="00BB558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5360" w:rsidRPr="007A690A" w:rsidTr="00290E80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5360" w:rsidRPr="007A690A" w:rsidRDefault="00C95360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Поторочина Зульфия Камильевна</w:t>
            </w:r>
          </w:p>
          <w:p w:rsidR="00C95360" w:rsidRPr="007A690A" w:rsidRDefault="00C95360" w:rsidP="000A580F">
            <w:pPr>
              <w:jc w:val="center"/>
              <w:rPr>
                <w:sz w:val="24"/>
                <w:szCs w:val="24"/>
              </w:rPr>
            </w:pPr>
          </w:p>
          <w:p w:rsidR="00C95360" w:rsidRPr="007A690A" w:rsidRDefault="00C95360" w:rsidP="000A580F">
            <w:pPr>
              <w:jc w:val="center"/>
              <w:rPr>
                <w:sz w:val="24"/>
                <w:szCs w:val="24"/>
              </w:rPr>
            </w:pPr>
          </w:p>
          <w:p w:rsidR="00C95360" w:rsidRPr="007A690A" w:rsidRDefault="00C95360" w:rsidP="000A580F">
            <w:pPr>
              <w:jc w:val="center"/>
              <w:rPr>
                <w:sz w:val="24"/>
                <w:szCs w:val="24"/>
              </w:rPr>
            </w:pPr>
          </w:p>
          <w:p w:rsidR="00C95360" w:rsidRPr="007A690A" w:rsidRDefault="00C95360" w:rsidP="000A580F">
            <w:pPr>
              <w:jc w:val="center"/>
              <w:rPr>
                <w:sz w:val="24"/>
                <w:szCs w:val="24"/>
              </w:rPr>
            </w:pPr>
          </w:p>
          <w:p w:rsidR="00C95360" w:rsidRPr="007A690A" w:rsidRDefault="00C95360" w:rsidP="00594832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60" w:rsidRPr="007A690A" w:rsidRDefault="00C95360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60" w:rsidRPr="007A690A" w:rsidRDefault="00BB558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147890,96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60" w:rsidRPr="007A690A" w:rsidRDefault="00C95360" w:rsidP="00C95360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Земельный участок</w:t>
            </w:r>
          </w:p>
          <w:p w:rsidR="00C95360" w:rsidRPr="007A690A" w:rsidRDefault="00C95360" w:rsidP="00C95360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Земельный пай</w:t>
            </w:r>
          </w:p>
          <w:p w:rsidR="00C95360" w:rsidRPr="007A690A" w:rsidRDefault="00C95360" w:rsidP="00BB5582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Земельный пай</w:t>
            </w:r>
          </w:p>
          <w:p w:rsidR="00C95360" w:rsidRPr="007A690A" w:rsidRDefault="00C95360" w:rsidP="00C95360">
            <w:pPr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60" w:rsidRPr="007A690A" w:rsidRDefault="00C95360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2300</w:t>
            </w:r>
          </w:p>
          <w:p w:rsidR="00C95360" w:rsidRPr="007A690A" w:rsidRDefault="00C95360" w:rsidP="000A580F">
            <w:pPr>
              <w:jc w:val="center"/>
              <w:rPr>
                <w:sz w:val="24"/>
                <w:szCs w:val="24"/>
              </w:rPr>
            </w:pPr>
          </w:p>
          <w:p w:rsidR="00C95360" w:rsidRPr="007A690A" w:rsidRDefault="00E77C0D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28911</w:t>
            </w:r>
          </w:p>
          <w:p w:rsidR="00C95360" w:rsidRPr="007A690A" w:rsidRDefault="00C95360" w:rsidP="000A580F">
            <w:pPr>
              <w:jc w:val="center"/>
              <w:rPr>
                <w:sz w:val="24"/>
                <w:szCs w:val="24"/>
              </w:rPr>
            </w:pPr>
          </w:p>
          <w:p w:rsidR="00C95360" w:rsidRPr="007A690A" w:rsidRDefault="00E77C0D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10200</w:t>
            </w:r>
          </w:p>
          <w:p w:rsidR="00C95360" w:rsidRPr="007A690A" w:rsidRDefault="00C95360" w:rsidP="000A580F">
            <w:pPr>
              <w:jc w:val="center"/>
              <w:rPr>
                <w:sz w:val="24"/>
                <w:szCs w:val="24"/>
              </w:rPr>
            </w:pPr>
          </w:p>
          <w:p w:rsidR="00C95360" w:rsidRPr="007A690A" w:rsidRDefault="00D1575C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65,4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60" w:rsidRPr="007A690A" w:rsidRDefault="00C95360" w:rsidP="00C95360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Россия</w:t>
            </w:r>
          </w:p>
          <w:p w:rsidR="00C95360" w:rsidRPr="007A690A" w:rsidRDefault="00C95360" w:rsidP="00C95360">
            <w:pPr>
              <w:jc w:val="center"/>
              <w:rPr>
                <w:sz w:val="24"/>
                <w:szCs w:val="24"/>
              </w:rPr>
            </w:pPr>
          </w:p>
          <w:p w:rsidR="00C95360" w:rsidRPr="007A690A" w:rsidRDefault="00C95360" w:rsidP="00C95360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Россия</w:t>
            </w:r>
          </w:p>
          <w:p w:rsidR="00C95360" w:rsidRPr="007A690A" w:rsidRDefault="00C95360" w:rsidP="00C95360">
            <w:pPr>
              <w:jc w:val="center"/>
              <w:rPr>
                <w:sz w:val="24"/>
                <w:szCs w:val="24"/>
              </w:rPr>
            </w:pPr>
          </w:p>
          <w:p w:rsidR="00C95360" w:rsidRPr="007A690A" w:rsidRDefault="00C95360" w:rsidP="00C95360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Россия</w:t>
            </w:r>
          </w:p>
          <w:p w:rsidR="00C95360" w:rsidRPr="007A690A" w:rsidRDefault="00C95360" w:rsidP="00C95360">
            <w:pPr>
              <w:jc w:val="center"/>
              <w:rPr>
                <w:sz w:val="24"/>
                <w:szCs w:val="24"/>
              </w:rPr>
            </w:pPr>
          </w:p>
          <w:p w:rsidR="00C95360" w:rsidRPr="007A690A" w:rsidRDefault="00C95360" w:rsidP="00C95360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60" w:rsidRPr="00290E80" w:rsidRDefault="00290E8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60" w:rsidRPr="007A690A" w:rsidRDefault="00290E8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60" w:rsidRPr="007A690A" w:rsidRDefault="00290E8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60" w:rsidRPr="007A690A" w:rsidRDefault="00290E8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5360" w:rsidRPr="007A690A" w:rsidTr="00290E80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5360" w:rsidRPr="007A690A" w:rsidRDefault="00C9536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60" w:rsidRPr="007A690A" w:rsidRDefault="006064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60" w:rsidRPr="007A690A" w:rsidRDefault="00BB558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B4" w:rsidRPr="007A690A" w:rsidRDefault="00B11AB4" w:rsidP="00B11AB4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Земельный пай</w:t>
            </w:r>
          </w:p>
          <w:p w:rsidR="00C95360" w:rsidRPr="007A690A" w:rsidRDefault="00C95360" w:rsidP="00C95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60" w:rsidRPr="007A690A" w:rsidRDefault="00B11AB4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54100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B4" w:rsidRPr="007A690A" w:rsidRDefault="00B11AB4" w:rsidP="00B11AB4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Россия</w:t>
            </w:r>
          </w:p>
          <w:p w:rsidR="00C95360" w:rsidRPr="007A690A" w:rsidRDefault="00C95360" w:rsidP="00C95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60" w:rsidRPr="007A690A" w:rsidRDefault="00C95360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ВАЗ 2102</w:t>
            </w:r>
          </w:p>
          <w:p w:rsidR="00C95360" w:rsidRPr="007A690A" w:rsidRDefault="00C95360" w:rsidP="000A580F">
            <w:pPr>
              <w:jc w:val="center"/>
              <w:rPr>
                <w:sz w:val="24"/>
                <w:szCs w:val="24"/>
              </w:rPr>
            </w:pPr>
            <w:proofErr w:type="spellStart"/>
            <w:r w:rsidRPr="007A690A">
              <w:rPr>
                <w:sz w:val="24"/>
                <w:szCs w:val="24"/>
              </w:rPr>
              <w:t>Т</w:t>
            </w:r>
            <w:r w:rsidR="001B55DD">
              <w:rPr>
                <w:sz w:val="24"/>
                <w:szCs w:val="24"/>
              </w:rPr>
              <w:t>о</w:t>
            </w:r>
            <w:r w:rsidRPr="007A690A">
              <w:rPr>
                <w:sz w:val="24"/>
                <w:szCs w:val="24"/>
              </w:rPr>
              <w:t>йота</w:t>
            </w:r>
            <w:proofErr w:type="spellEnd"/>
            <w:r w:rsidRPr="007A690A">
              <w:rPr>
                <w:sz w:val="24"/>
                <w:szCs w:val="24"/>
              </w:rPr>
              <w:t xml:space="preserve"> </w:t>
            </w:r>
            <w:proofErr w:type="spellStart"/>
            <w:r w:rsidRPr="007A690A">
              <w:rPr>
                <w:sz w:val="24"/>
                <w:szCs w:val="24"/>
              </w:rPr>
              <w:t>Карина</w:t>
            </w:r>
            <w:proofErr w:type="spellEnd"/>
          </w:p>
          <w:p w:rsidR="00B11AB4" w:rsidRPr="007A690A" w:rsidRDefault="00B11AB4" w:rsidP="00B11AB4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ВАЗ 2102</w:t>
            </w:r>
          </w:p>
          <w:p w:rsidR="00C95360" w:rsidRPr="007A690A" w:rsidRDefault="00C9536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60" w:rsidRPr="007A690A" w:rsidRDefault="00C95360" w:rsidP="00C95360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Земельный участок</w:t>
            </w:r>
          </w:p>
          <w:p w:rsidR="009438F6" w:rsidRPr="007A690A" w:rsidRDefault="009438F6" w:rsidP="00C95360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Жилой дом</w:t>
            </w:r>
          </w:p>
          <w:p w:rsidR="00C95360" w:rsidRPr="007A690A" w:rsidRDefault="00C9536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60" w:rsidRPr="007A690A" w:rsidRDefault="009438F6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2300</w:t>
            </w:r>
          </w:p>
          <w:p w:rsidR="009438F6" w:rsidRPr="007A690A" w:rsidRDefault="009438F6" w:rsidP="000A580F">
            <w:pPr>
              <w:jc w:val="center"/>
              <w:rPr>
                <w:sz w:val="24"/>
                <w:szCs w:val="24"/>
              </w:rPr>
            </w:pPr>
          </w:p>
          <w:p w:rsidR="009438F6" w:rsidRPr="007A690A" w:rsidRDefault="00D1575C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65,4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60" w:rsidRPr="007A690A" w:rsidRDefault="009438F6" w:rsidP="000A580F">
            <w:pPr>
              <w:jc w:val="center"/>
              <w:rPr>
                <w:sz w:val="24"/>
                <w:szCs w:val="24"/>
              </w:rPr>
            </w:pPr>
            <w:r w:rsidRPr="007A690A">
              <w:rPr>
                <w:sz w:val="24"/>
                <w:szCs w:val="24"/>
              </w:rPr>
              <w:t>Россия</w:t>
            </w:r>
          </w:p>
          <w:p w:rsidR="009438F6" w:rsidRPr="007A690A" w:rsidRDefault="009438F6" w:rsidP="000A580F">
            <w:pPr>
              <w:jc w:val="center"/>
              <w:rPr>
                <w:sz w:val="24"/>
                <w:szCs w:val="24"/>
              </w:rPr>
            </w:pPr>
          </w:p>
          <w:p w:rsidR="009438F6" w:rsidRPr="007A690A" w:rsidRDefault="009438F6" w:rsidP="000A58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111E" w:rsidRDefault="004B111E">
      <w:pPr>
        <w:rPr>
          <w:sz w:val="24"/>
          <w:szCs w:val="24"/>
        </w:rPr>
      </w:pPr>
    </w:p>
    <w:p w:rsidR="007E67BC" w:rsidRDefault="007E67BC">
      <w:pPr>
        <w:rPr>
          <w:sz w:val="24"/>
          <w:szCs w:val="24"/>
        </w:rPr>
      </w:pPr>
    </w:p>
    <w:sectPr w:rsidR="007E67BC" w:rsidSect="008F573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73E"/>
    <w:rsid w:val="0002605A"/>
    <w:rsid w:val="000428B6"/>
    <w:rsid w:val="000F2B6D"/>
    <w:rsid w:val="000F36B0"/>
    <w:rsid w:val="00145845"/>
    <w:rsid w:val="00177462"/>
    <w:rsid w:val="0018330C"/>
    <w:rsid w:val="001B55DD"/>
    <w:rsid w:val="002033DA"/>
    <w:rsid w:val="00290E80"/>
    <w:rsid w:val="002B269D"/>
    <w:rsid w:val="002F34F0"/>
    <w:rsid w:val="00341BE5"/>
    <w:rsid w:val="003F3720"/>
    <w:rsid w:val="0040131D"/>
    <w:rsid w:val="00405C80"/>
    <w:rsid w:val="00415164"/>
    <w:rsid w:val="004833D4"/>
    <w:rsid w:val="004B111E"/>
    <w:rsid w:val="004D00EB"/>
    <w:rsid w:val="004D5B1E"/>
    <w:rsid w:val="00560630"/>
    <w:rsid w:val="00574FD0"/>
    <w:rsid w:val="00586336"/>
    <w:rsid w:val="00591017"/>
    <w:rsid w:val="00594832"/>
    <w:rsid w:val="005E6975"/>
    <w:rsid w:val="006064D2"/>
    <w:rsid w:val="00686E67"/>
    <w:rsid w:val="007A690A"/>
    <w:rsid w:val="007E2630"/>
    <w:rsid w:val="007E67BC"/>
    <w:rsid w:val="008A26E0"/>
    <w:rsid w:val="008E1DF0"/>
    <w:rsid w:val="008F573E"/>
    <w:rsid w:val="008F5854"/>
    <w:rsid w:val="009020DE"/>
    <w:rsid w:val="00932919"/>
    <w:rsid w:val="0093627C"/>
    <w:rsid w:val="009438F6"/>
    <w:rsid w:val="009C5D61"/>
    <w:rsid w:val="009D2D46"/>
    <w:rsid w:val="009D3012"/>
    <w:rsid w:val="009E7891"/>
    <w:rsid w:val="00A124F6"/>
    <w:rsid w:val="00AA293D"/>
    <w:rsid w:val="00AA47A1"/>
    <w:rsid w:val="00AB201A"/>
    <w:rsid w:val="00AF12F7"/>
    <w:rsid w:val="00B06C02"/>
    <w:rsid w:val="00B11AB4"/>
    <w:rsid w:val="00B11CFB"/>
    <w:rsid w:val="00B5595E"/>
    <w:rsid w:val="00BB5582"/>
    <w:rsid w:val="00BB7EF6"/>
    <w:rsid w:val="00BC323E"/>
    <w:rsid w:val="00C2080C"/>
    <w:rsid w:val="00C73CF9"/>
    <w:rsid w:val="00C95360"/>
    <w:rsid w:val="00CC46BA"/>
    <w:rsid w:val="00D1575C"/>
    <w:rsid w:val="00DC5669"/>
    <w:rsid w:val="00DE2BAA"/>
    <w:rsid w:val="00E7561F"/>
    <w:rsid w:val="00E77C0D"/>
    <w:rsid w:val="00EB7F91"/>
    <w:rsid w:val="00F63960"/>
    <w:rsid w:val="00FB4B65"/>
    <w:rsid w:val="00FC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3E"/>
  </w:style>
  <w:style w:type="paragraph" w:styleId="4">
    <w:name w:val="heading 4"/>
    <w:basedOn w:val="a"/>
    <w:next w:val="a"/>
    <w:link w:val="40"/>
    <w:qFormat/>
    <w:rsid w:val="009362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627C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93627C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93627C"/>
    <w:pPr>
      <w:spacing w:line="360" w:lineRule="auto"/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93627C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40F5-91E1-4030-9509-02AACEA6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User</cp:lastModifiedBy>
  <cp:revision>8</cp:revision>
  <dcterms:created xsi:type="dcterms:W3CDTF">2016-05-13T05:06:00Z</dcterms:created>
  <dcterms:modified xsi:type="dcterms:W3CDTF">2017-04-21T09:27:00Z</dcterms:modified>
</cp:coreProperties>
</file>